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0A" w:rsidRDefault="00FB210A"/>
    <w:p w:rsidR="00E87B7E" w:rsidRPr="0040577E" w:rsidRDefault="00E87B7E" w:rsidP="00E8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77E">
        <w:rPr>
          <w:rFonts w:ascii="Times New Roman" w:eastAsia="Calibri" w:hAnsi="Times New Roman" w:cs="Times New Roman"/>
          <w:sz w:val="28"/>
          <w:szCs w:val="28"/>
        </w:rPr>
        <w:t xml:space="preserve">Запишите в тетради число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2. 02</w:t>
      </w:r>
      <w:r w:rsidRPr="0040577E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577E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E87B7E" w:rsidRDefault="00E87B7E" w:rsidP="00E8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77E">
        <w:rPr>
          <w:rFonts w:ascii="Times New Roman" w:eastAsia="Calibri" w:hAnsi="Times New Roman" w:cs="Times New Roman"/>
          <w:sz w:val="28"/>
          <w:szCs w:val="28"/>
        </w:rPr>
        <w:t>Тему «</w:t>
      </w:r>
      <w:r>
        <w:rPr>
          <w:rFonts w:ascii="Times New Roman" w:eastAsia="Calibri" w:hAnsi="Times New Roman" w:cs="Times New Roman"/>
          <w:b/>
          <w:bCs/>
          <w:i/>
          <w:color w:val="FF0000"/>
          <w:sz w:val="32"/>
          <w:szCs w:val="32"/>
        </w:rPr>
        <w:t>Дробные рациональные уравнения</w:t>
      </w:r>
      <w:r w:rsidR="00DC1EC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DC1EC6" w:rsidRDefault="00DC1EC6" w:rsidP="00DC1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C1EC6" w:rsidRDefault="00DC1EC6" w:rsidP="00DC1EC6">
      <w:pPr>
        <w:pStyle w:val="a3"/>
        <w:numPr>
          <w:ilvl w:val="0"/>
          <w:numId w:val="4"/>
        </w:numPr>
        <w:spacing w:line="25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Повторит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 материал по учебнику: стр. 139 п. 2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5</w:t>
      </w:r>
    </w:p>
    <w:p w:rsidR="00DC1EC6" w:rsidRDefault="00DC1EC6" w:rsidP="00DC1EC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MT"/>
          <w:bCs/>
          <w:color w:val="3B3333"/>
          <w:sz w:val="28"/>
          <w:szCs w:val="28"/>
        </w:rPr>
      </w:pPr>
      <w:r>
        <w:rPr>
          <w:rFonts w:cs="ArialMT"/>
          <w:bCs/>
          <w:color w:val="3B3333"/>
          <w:sz w:val="28"/>
          <w:szCs w:val="28"/>
        </w:rPr>
        <w:t>Запишите решение уравнения № 603 (в)</w:t>
      </w:r>
      <w:r w:rsidR="009366CD">
        <w:rPr>
          <w:rFonts w:cs="ArialMT"/>
          <w:bCs/>
          <w:color w:val="3B3333"/>
          <w:sz w:val="28"/>
          <w:szCs w:val="28"/>
        </w:rPr>
        <w:t xml:space="preserve"> и запишите не достающие записи в решение: </w:t>
      </w:r>
    </w:p>
    <w:p w:rsidR="00DC1EC6" w:rsidRDefault="00DC1EC6" w:rsidP="00DC1EC6">
      <w:pPr>
        <w:pStyle w:val="a3"/>
        <w:autoSpaceDE w:val="0"/>
        <w:autoSpaceDN w:val="0"/>
        <w:adjustRightInd w:val="0"/>
        <w:spacing w:after="0" w:line="240" w:lineRule="auto"/>
        <w:rPr>
          <w:rFonts w:cs="ArialMT"/>
          <w:bCs/>
          <w:color w:val="3B3333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CDD5BDC" wp14:editId="04FC56A5">
            <wp:extent cx="5220097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106" cy="208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66CD" w:rsidRPr="00DC1EC6" w:rsidRDefault="009366CD" w:rsidP="009366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MT"/>
          <w:bCs/>
          <w:color w:val="3B3333"/>
          <w:sz w:val="28"/>
          <w:szCs w:val="28"/>
        </w:rPr>
      </w:pPr>
      <w:r>
        <w:rPr>
          <w:rFonts w:cs="ArialMT"/>
          <w:bCs/>
          <w:color w:val="3B3333"/>
          <w:sz w:val="28"/>
          <w:szCs w:val="28"/>
        </w:rPr>
        <w:t>Выполните № 6о3 (а, б); решение запишите в тетрадь</w:t>
      </w:r>
    </w:p>
    <w:p w:rsidR="00E87B7E" w:rsidRPr="006808A2" w:rsidRDefault="00E87B7E" w:rsidP="00E87B7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MT"/>
          <w:b/>
          <w:bCs/>
          <w:color w:val="3B3333"/>
          <w:sz w:val="28"/>
          <w:szCs w:val="28"/>
        </w:rPr>
      </w:pPr>
    </w:p>
    <w:p w:rsidR="00E87B7E" w:rsidRDefault="00E87B7E" w:rsidP="00E87B7E">
      <w:pPr>
        <w:rPr>
          <w:rFonts w:ascii="Times New Roman" w:hAnsi="Times New Roman"/>
          <w:sz w:val="28"/>
          <w:szCs w:val="28"/>
        </w:rPr>
      </w:pPr>
      <w:r w:rsidRPr="00AF0296">
        <w:rPr>
          <w:rFonts w:ascii="Times New Roman" w:hAnsi="Times New Roman"/>
          <w:sz w:val="28"/>
          <w:szCs w:val="28"/>
        </w:rPr>
        <w:t>Выполните задания; решение запишите в тетрадь, сфотографируйте и отправьте по почте mvg2756@mail.ru; в теме письма указ</w:t>
      </w:r>
      <w:r w:rsidR="009366CD">
        <w:rPr>
          <w:rFonts w:ascii="Times New Roman" w:hAnsi="Times New Roman"/>
          <w:sz w:val="28"/>
          <w:szCs w:val="28"/>
        </w:rPr>
        <w:t>ав класс и фамилию.</w:t>
      </w:r>
    </w:p>
    <w:p w:rsidR="009366CD" w:rsidRDefault="009366CD" w:rsidP="00E87B7E">
      <w:pPr>
        <w:rPr>
          <w:rFonts w:ascii="Times New Roman" w:hAnsi="Times New Roman"/>
          <w:sz w:val="28"/>
          <w:szCs w:val="28"/>
        </w:rPr>
      </w:pPr>
    </w:p>
    <w:p w:rsidR="009366CD" w:rsidRDefault="009366CD" w:rsidP="009366C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577E">
        <w:rPr>
          <w:rFonts w:ascii="Times New Roman" w:eastAsia="Calibri" w:hAnsi="Times New Roman" w:cs="Times New Roman"/>
          <w:sz w:val="28"/>
          <w:szCs w:val="28"/>
        </w:rPr>
        <w:t xml:space="preserve">Запишите в тетради число 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. 02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9366CD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366CD" w:rsidRDefault="009366CD" w:rsidP="009366C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Тему «</w:t>
      </w:r>
      <w:r w:rsidRPr="009366CD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Работа над ошибками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366CD" w:rsidRPr="009366CD" w:rsidRDefault="009366CD" w:rsidP="009366CD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F3726" wp14:editId="1D8E4A5F">
            <wp:extent cx="6975032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5831" cy="226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CD" w:rsidRDefault="009366CD" w:rsidP="00E87B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66CD" w:rsidRDefault="009366CD" w:rsidP="00E87B7E"/>
    <w:p w:rsidR="00E87B7E" w:rsidRDefault="00E87B7E"/>
    <w:sectPr w:rsidR="00E87B7E" w:rsidSect="00E87B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B7C"/>
    <w:multiLevelType w:val="hybridMultilevel"/>
    <w:tmpl w:val="2FA4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4E4"/>
    <w:multiLevelType w:val="hybridMultilevel"/>
    <w:tmpl w:val="B30A30E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267"/>
    <w:multiLevelType w:val="hybridMultilevel"/>
    <w:tmpl w:val="09B24DDC"/>
    <w:lvl w:ilvl="0" w:tplc="6974F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5FBA"/>
    <w:multiLevelType w:val="hybridMultilevel"/>
    <w:tmpl w:val="EE4C6290"/>
    <w:lvl w:ilvl="0" w:tplc="F2D0D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E"/>
    <w:rsid w:val="009366CD"/>
    <w:rsid w:val="00DC1EC6"/>
    <w:rsid w:val="00E87B7E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2EDD-5A77-49A2-A0EE-3F783E8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7E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8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4</cp:revision>
  <dcterms:created xsi:type="dcterms:W3CDTF">2022-02-01T14:34:00Z</dcterms:created>
  <dcterms:modified xsi:type="dcterms:W3CDTF">2022-02-01T17:04:00Z</dcterms:modified>
</cp:coreProperties>
</file>